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4845" w14:textId="77777777" w:rsidR="00B87AAE" w:rsidRDefault="00B87AAE" w:rsidP="00B87A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398172" w14:textId="5FEF2AA8" w:rsidR="00A62D76" w:rsidRPr="00C6227D" w:rsidRDefault="00A62D76" w:rsidP="00B87A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6227D">
        <w:rPr>
          <w:rFonts w:ascii="Arial" w:hAnsi="Arial" w:cs="Arial"/>
          <w:b/>
          <w:bCs/>
          <w:color w:val="000000"/>
          <w:sz w:val="24"/>
          <w:szCs w:val="24"/>
        </w:rPr>
        <w:t>EU Declaration of Conformity</w:t>
      </w:r>
    </w:p>
    <w:p w14:paraId="0F27D9BE" w14:textId="77777777" w:rsidR="00A62D76" w:rsidRPr="00C6227D" w:rsidRDefault="00A62D76" w:rsidP="00B87A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6227D">
        <w:rPr>
          <w:rFonts w:ascii="Arial" w:hAnsi="Arial" w:cs="Arial"/>
          <w:b/>
          <w:bCs/>
          <w:color w:val="000000"/>
          <w:sz w:val="24"/>
          <w:szCs w:val="24"/>
        </w:rPr>
        <w:t>(Regulation 2016/425)</w:t>
      </w:r>
    </w:p>
    <w:p w14:paraId="06D91403" w14:textId="4F832E6C" w:rsidR="00A62D76" w:rsidRDefault="00A62D76" w:rsidP="00A62D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698D34D" w14:textId="77777777" w:rsidR="00B87AAE" w:rsidRPr="00C6227D" w:rsidRDefault="00B87AAE" w:rsidP="00A62D7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B52E2D" w14:textId="07B9753A" w:rsidR="000B333C" w:rsidRDefault="00A62D76" w:rsidP="00A62D7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6227D">
        <w:rPr>
          <w:rFonts w:ascii="Arial" w:hAnsi="Arial" w:cs="Arial"/>
          <w:color w:val="000000"/>
          <w:sz w:val="24"/>
          <w:szCs w:val="24"/>
        </w:rPr>
        <w:t>The Personal Protective Equipment for Field Hockey</w:t>
      </w:r>
      <w:r w:rsidR="00E75FBF">
        <w:rPr>
          <w:rFonts w:ascii="Arial" w:hAnsi="Arial" w:cs="Arial"/>
          <w:color w:val="000000"/>
          <w:sz w:val="24"/>
          <w:szCs w:val="24"/>
        </w:rPr>
        <w:t>,</w:t>
      </w:r>
      <w:r w:rsidR="00DD05E2">
        <w:rPr>
          <w:rFonts w:ascii="Arial" w:hAnsi="Arial" w:cs="Arial"/>
          <w:color w:val="000000"/>
          <w:sz w:val="24"/>
          <w:szCs w:val="24"/>
        </w:rPr>
        <w:t xml:space="preserve"> with brand name</w:t>
      </w:r>
      <w:r w:rsidR="000B333C">
        <w:rPr>
          <w:rFonts w:ascii="Arial" w:hAnsi="Arial" w:cs="Arial"/>
          <w:color w:val="000000"/>
          <w:sz w:val="24"/>
          <w:szCs w:val="24"/>
        </w:rPr>
        <w:t>;</w:t>
      </w:r>
      <w:r w:rsidR="00DD05E2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FA76A89" w14:textId="03045F31" w:rsidR="001B2957" w:rsidRDefault="00DD05E2" w:rsidP="00A62D7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indian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maharadja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 w:rsidR="006B31BE">
        <w:rPr>
          <w:rFonts w:ascii="Arial" w:hAnsi="Arial" w:cs="Arial"/>
          <w:color w:val="000000"/>
          <w:sz w:val="24"/>
          <w:szCs w:val="24"/>
        </w:rPr>
        <w:t xml:space="preserve"> </w:t>
      </w:r>
      <w:r w:rsidR="00A62D76" w:rsidRPr="00C6227D">
        <w:rPr>
          <w:rFonts w:ascii="Arial" w:hAnsi="Arial" w:cs="Arial"/>
          <w:color w:val="000000"/>
          <w:sz w:val="24"/>
          <w:szCs w:val="24"/>
        </w:rPr>
        <w:t>that have been manufactured by or under the supervision o</w:t>
      </w:r>
      <w:r w:rsidR="00A62D76">
        <w:rPr>
          <w:rFonts w:ascii="Arial" w:hAnsi="Arial" w:cs="Arial"/>
          <w:color w:val="000000"/>
          <w:sz w:val="24"/>
          <w:szCs w:val="24"/>
        </w:rPr>
        <w:t>f</w:t>
      </w:r>
      <w:r w:rsidR="00067E99">
        <w:rPr>
          <w:rFonts w:ascii="Arial" w:hAnsi="Arial" w:cs="Arial"/>
          <w:color w:val="000000"/>
          <w:sz w:val="24"/>
          <w:szCs w:val="24"/>
        </w:rPr>
        <w:t xml:space="preserve"> </w:t>
      </w:r>
      <w:r w:rsidR="00435FA6">
        <w:rPr>
          <w:rFonts w:ascii="Arial" w:hAnsi="Arial" w:cs="Arial"/>
          <w:color w:val="000000"/>
          <w:sz w:val="24"/>
          <w:szCs w:val="24"/>
        </w:rPr>
        <w:t>NOOR sportswear BV</w:t>
      </w:r>
      <w:r w:rsidR="006B31BE">
        <w:rPr>
          <w:rFonts w:ascii="Arial" w:hAnsi="Arial" w:cs="Arial"/>
          <w:color w:val="000000"/>
          <w:sz w:val="24"/>
          <w:szCs w:val="24"/>
        </w:rPr>
        <w:t>.</w:t>
      </w:r>
      <w:r w:rsidR="004D05A4">
        <w:rPr>
          <w:rFonts w:ascii="Arial" w:hAnsi="Arial" w:cs="Arial"/>
          <w:color w:val="000000"/>
          <w:sz w:val="24"/>
          <w:szCs w:val="24"/>
        </w:rPr>
        <w:t xml:space="preserve"> </w:t>
      </w:r>
      <w:r w:rsidR="00A62D76" w:rsidRPr="00C6227D">
        <w:rPr>
          <w:rFonts w:ascii="Arial" w:hAnsi="Arial" w:cs="Arial"/>
          <w:sz w:val="24"/>
          <w:szCs w:val="24"/>
        </w:rPr>
        <w:t>Are</w:t>
      </w:r>
      <w:r w:rsidR="00A62D76" w:rsidRPr="006B31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31BE" w:rsidRPr="006B31BE">
        <w:rPr>
          <w:rFonts w:ascii="Arial" w:hAnsi="Arial" w:cs="Arial"/>
          <w:color w:val="000000" w:themeColor="text1"/>
          <w:sz w:val="24"/>
          <w:szCs w:val="24"/>
        </w:rPr>
        <w:t>in</w:t>
      </w:r>
      <w:r w:rsidR="00A62D76" w:rsidRPr="006B31B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2D76" w:rsidRPr="00C6227D">
        <w:rPr>
          <w:rFonts w:ascii="Arial" w:hAnsi="Arial" w:cs="Arial"/>
          <w:color w:val="000000"/>
          <w:sz w:val="24"/>
          <w:szCs w:val="24"/>
        </w:rPr>
        <w:t xml:space="preserve">conformity with applicable health and safety requirements of Annex II of EU Regulation 2016/425. </w:t>
      </w:r>
      <w:r w:rsidR="00A62D76">
        <w:rPr>
          <w:rFonts w:ascii="Arial" w:hAnsi="Arial" w:cs="Arial"/>
          <w:color w:val="000000"/>
          <w:sz w:val="24"/>
          <w:szCs w:val="24"/>
        </w:rPr>
        <w:t>The products are</w:t>
      </w:r>
      <w:r w:rsidR="00A62D76" w:rsidRPr="00C6227D">
        <w:rPr>
          <w:rFonts w:ascii="Arial" w:hAnsi="Arial" w:cs="Arial"/>
          <w:color w:val="000000"/>
          <w:sz w:val="24"/>
          <w:szCs w:val="24"/>
        </w:rPr>
        <w:t xml:space="preserve"> in compliance with Annex IV Module A for Category</w:t>
      </w:r>
      <w:r w:rsidR="001A4EAB">
        <w:rPr>
          <w:rFonts w:ascii="Arial" w:hAnsi="Arial" w:cs="Arial"/>
          <w:color w:val="000000"/>
          <w:sz w:val="24"/>
          <w:szCs w:val="24"/>
        </w:rPr>
        <w:t xml:space="preserve"> I and</w:t>
      </w:r>
      <w:r w:rsidR="00A62D76" w:rsidRPr="00C6227D">
        <w:rPr>
          <w:rFonts w:ascii="Arial" w:hAnsi="Arial" w:cs="Arial"/>
          <w:color w:val="000000"/>
          <w:sz w:val="24"/>
          <w:szCs w:val="24"/>
        </w:rPr>
        <w:t xml:space="preserve"> I</w:t>
      </w:r>
      <w:r w:rsidR="00A62D76">
        <w:rPr>
          <w:rFonts w:ascii="Arial" w:hAnsi="Arial" w:cs="Arial"/>
          <w:color w:val="000000"/>
          <w:sz w:val="24"/>
          <w:szCs w:val="24"/>
        </w:rPr>
        <w:t xml:space="preserve">I </w:t>
      </w:r>
      <w:r w:rsidR="00A62D76" w:rsidRPr="00C6227D">
        <w:rPr>
          <w:rFonts w:ascii="Arial" w:hAnsi="Arial" w:cs="Arial"/>
          <w:color w:val="000000"/>
          <w:sz w:val="24"/>
          <w:szCs w:val="24"/>
        </w:rPr>
        <w:t>products. Based on our internal production controls these products are identical to product models tested and certified under EU type-examination certification by</w:t>
      </w:r>
      <w:r w:rsidR="00E173DF">
        <w:rPr>
          <w:rFonts w:ascii="Arial" w:hAnsi="Arial" w:cs="Arial"/>
          <w:color w:val="000000"/>
          <w:sz w:val="24"/>
          <w:szCs w:val="24"/>
        </w:rPr>
        <w:t xml:space="preserve"> </w:t>
      </w:r>
      <w:r w:rsidR="001B2957">
        <w:rPr>
          <w:rFonts w:ascii="Arial" w:hAnsi="Arial" w:cs="Arial"/>
          <w:color w:val="000000"/>
          <w:sz w:val="24"/>
          <w:szCs w:val="24"/>
        </w:rPr>
        <w:t>Alienor Certification</w:t>
      </w:r>
      <w:r w:rsidR="006B31BE">
        <w:rPr>
          <w:rFonts w:ascii="Arial" w:hAnsi="Arial" w:cs="Arial"/>
          <w:color w:val="000000"/>
          <w:sz w:val="24"/>
          <w:szCs w:val="24"/>
        </w:rPr>
        <w:t>, notified body 2754.</w:t>
      </w:r>
    </w:p>
    <w:p w14:paraId="5C48D46A" w14:textId="2BE7D0DB" w:rsidR="00A62D76" w:rsidRDefault="00A62D76" w:rsidP="00A62D7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77443F37" w14:textId="77777777" w:rsidR="00350987" w:rsidRPr="00C6227D" w:rsidRDefault="00350987" w:rsidP="00A62D76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raster"/>
        <w:tblpPr w:leftFromText="141" w:rightFromText="141" w:vertAnchor="page" w:horzAnchor="margin" w:tblpXSpec="center" w:tblpY="5566"/>
        <w:tblW w:w="5563" w:type="dxa"/>
        <w:tblLook w:val="04A0" w:firstRow="1" w:lastRow="0" w:firstColumn="1" w:lastColumn="0" w:noHBand="0" w:noVBand="1"/>
      </w:tblPr>
      <w:tblGrid>
        <w:gridCol w:w="2338"/>
        <w:gridCol w:w="617"/>
        <w:gridCol w:w="2608"/>
      </w:tblGrid>
      <w:tr w:rsidR="00022455" w14:paraId="21087DEA" w14:textId="77777777" w:rsidTr="00832622">
        <w:tc>
          <w:tcPr>
            <w:tcW w:w="2405" w:type="dxa"/>
          </w:tcPr>
          <w:p w14:paraId="7300CCAE" w14:textId="77777777" w:rsidR="00022455" w:rsidRPr="0041635A" w:rsidRDefault="00022455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1635A">
              <w:rPr>
                <w:rFonts w:ascii="Arial" w:hAnsi="Arial" w:cs="Arial"/>
                <w:b/>
                <w:bCs/>
                <w:color w:val="000000"/>
                <w:szCs w:val="20"/>
              </w:rPr>
              <w:t>Product</w:t>
            </w:r>
          </w:p>
        </w:tc>
        <w:tc>
          <w:tcPr>
            <w:tcW w:w="550" w:type="dxa"/>
          </w:tcPr>
          <w:p w14:paraId="00B93184" w14:textId="77777777" w:rsidR="00022455" w:rsidRPr="0041635A" w:rsidRDefault="00022455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 w:rsidRPr="0041635A">
              <w:rPr>
                <w:rFonts w:ascii="Arial" w:hAnsi="Arial" w:cs="Arial"/>
                <w:b/>
                <w:bCs/>
                <w:color w:val="000000"/>
                <w:szCs w:val="20"/>
              </w:rPr>
              <w:t>PPE Cat</w:t>
            </w:r>
          </w:p>
        </w:tc>
        <w:tc>
          <w:tcPr>
            <w:tcW w:w="2608" w:type="dxa"/>
          </w:tcPr>
          <w:p w14:paraId="5BAD43A2" w14:textId="2CE2843F" w:rsidR="00022455" w:rsidRPr="0041635A" w:rsidRDefault="00681CF1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EU type</w:t>
            </w:r>
            <w:r w:rsidR="00022455" w:rsidRPr="0041635A">
              <w:rPr>
                <w:rFonts w:ascii="Arial" w:hAnsi="Arial" w:cs="Arial"/>
                <w:b/>
                <w:bCs/>
                <w:color w:val="000000"/>
                <w:szCs w:val="20"/>
              </w:rPr>
              <w:t xml:space="preserve"> certificate</w:t>
            </w:r>
          </w:p>
        </w:tc>
      </w:tr>
      <w:tr w:rsidR="00022455" w14:paraId="05C7FFDB" w14:textId="77777777" w:rsidTr="00832622">
        <w:tc>
          <w:tcPr>
            <w:tcW w:w="2405" w:type="dxa"/>
          </w:tcPr>
          <w:p w14:paraId="5DD333B3" w14:textId="5699884D" w:rsidR="00022455" w:rsidRPr="0041635A" w:rsidRDefault="006B619D" w:rsidP="00022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Legguards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Rise</w:t>
            </w:r>
          </w:p>
        </w:tc>
        <w:tc>
          <w:tcPr>
            <w:tcW w:w="550" w:type="dxa"/>
          </w:tcPr>
          <w:p w14:paraId="0A7354FD" w14:textId="6C4534FB" w:rsidR="00022455" w:rsidRPr="0041635A" w:rsidRDefault="00832622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II</w:t>
            </w:r>
          </w:p>
        </w:tc>
        <w:tc>
          <w:tcPr>
            <w:tcW w:w="2608" w:type="dxa"/>
          </w:tcPr>
          <w:p w14:paraId="0590242A" w14:textId="2A18172F" w:rsidR="00022455" w:rsidRPr="0041635A" w:rsidRDefault="00095F56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2754/4791/162/07/23/0609</w:t>
            </w:r>
          </w:p>
        </w:tc>
      </w:tr>
      <w:tr w:rsidR="00022455" w14:paraId="27613D32" w14:textId="77777777" w:rsidTr="00832622">
        <w:tc>
          <w:tcPr>
            <w:tcW w:w="2405" w:type="dxa"/>
          </w:tcPr>
          <w:p w14:paraId="64AF288F" w14:textId="667E0C67" w:rsidR="00022455" w:rsidRPr="0041635A" w:rsidRDefault="005C614E" w:rsidP="00022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Kickers Rise</w:t>
            </w:r>
          </w:p>
        </w:tc>
        <w:tc>
          <w:tcPr>
            <w:tcW w:w="550" w:type="dxa"/>
          </w:tcPr>
          <w:p w14:paraId="2EB3D20A" w14:textId="360E6EF4" w:rsidR="00022455" w:rsidRPr="0041635A" w:rsidRDefault="00022455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41635A">
              <w:rPr>
                <w:rFonts w:ascii="Arial" w:hAnsi="Arial" w:cs="Arial"/>
                <w:color w:val="000000"/>
                <w:szCs w:val="20"/>
              </w:rPr>
              <w:t>I</w:t>
            </w:r>
            <w:r w:rsidR="00832622">
              <w:rPr>
                <w:rFonts w:ascii="Arial" w:hAnsi="Arial" w:cs="Arial"/>
                <w:color w:val="000000"/>
                <w:szCs w:val="20"/>
              </w:rPr>
              <w:t>I</w:t>
            </w:r>
          </w:p>
        </w:tc>
        <w:tc>
          <w:tcPr>
            <w:tcW w:w="2608" w:type="dxa"/>
          </w:tcPr>
          <w:p w14:paraId="438D862D" w14:textId="2EE71FA6" w:rsidR="00022455" w:rsidRPr="0041635A" w:rsidRDefault="009A68C1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2754/4791/162/07/23/0610</w:t>
            </w:r>
          </w:p>
        </w:tc>
      </w:tr>
      <w:tr w:rsidR="00022455" w14:paraId="2C96F79B" w14:textId="77777777" w:rsidTr="00832622">
        <w:tc>
          <w:tcPr>
            <w:tcW w:w="2405" w:type="dxa"/>
          </w:tcPr>
          <w:p w14:paraId="587580A1" w14:textId="364AB827" w:rsidR="00022455" w:rsidRPr="0041635A" w:rsidRDefault="005C614E" w:rsidP="00022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Legguards</w:t>
            </w:r>
            <w:proofErr w:type="spellEnd"/>
            <w:r>
              <w:rPr>
                <w:rFonts w:ascii="Arial" w:hAnsi="Arial" w:cs="Arial"/>
                <w:color w:val="000000"/>
                <w:szCs w:val="20"/>
              </w:rPr>
              <w:t xml:space="preserve"> Sky</w:t>
            </w:r>
          </w:p>
        </w:tc>
        <w:tc>
          <w:tcPr>
            <w:tcW w:w="550" w:type="dxa"/>
          </w:tcPr>
          <w:p w14:paraId="2ED475AF" w14:textId="62C36486" w:rsidR="00022455" w:rsidRPr="0041635A" w:rsidRDefault="00022455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41635A">
              <w:rPr>
                <w:rFonts w:ascii="Arial" w:hAnsi="Arial" w:cs="Arial"/>
                <w:color w:val="000000"/>
                <w:szCs w:val="20"/>
              </w:rPr>
              <w:t>I</w:t>
            </w:r>
            <w:r w:rsidR="00832622">
              <w:rPr>
                <w:rFonts w:ascii="Arial" w:hAnsi="Arial" w:cs="Arial"/>
                <w:color w:val="000000"/>
                <w:szCs w:val="20"/>
              </w:rPr>
              <w:t>I</w:t>
            </w:r>
          </w:p>
        </w:tc>
        <w:tc>
          <w:tcPr>
            <w:tcW w:w="2608" w:type="dxa"/>
          </w:tcPr>
          <w:p w14:paraId="27B38235" w14:textId="639FE7D3" w:rsidR="00022455" w:rsidRPr="0041635A" w:rsidRDefault="00022455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22455" w14:paraId="1094B0E0" w14:textId="77777777" w:rsidTr="00832622">
        <w:tc>
          <w:tcPr>
            <w:tcW w:w="2405" w:type="dxa"/>
          </w:tcPr>
          <w:p w14:paraId="36A5D2AC" w14:textId="32FD0CD7" w:rsidR="00022455" w:rsidRPr="0041635A" w:rsidRDefault="005C614E" w:rsidP="00022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Kickers Sky</w:t>
            </w:r>
          </w:p>
        </w:tc>
        <w:tc>
          <w:tcPr>
            <w:tcW w:w="550" w:type="dxa"/>
          </w:tcPr>
          <w:p w14:paraId="128FD067" w14:textId="7CF4595E" w:rsidR="00022455" w:rsidRPr="0041635A" w:rsidRDefault="00022455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41635A">
              <w:rPr>
                <w:rFonts w:ascii="Arial" w:hAnsi="Arial" w:cs="Arial"/>
                <w:color w:val="000000"/>
                <w:szCs w:val="20"/>
              </w:rPr>
              <w:t>I</w:t>
            </w:r>
            <w:r w:rsidR="00832622">
              <w:rPr>
                <w:rFonts w:ascii="Arial" w:hAnsi="Arial" w:cs="Arial"/>
                <w:color w:val="000000"/>
                <w:szCs w:val="20"/>
              </w:rPr>
              <w:t>I</w:t>
            </w:r>
          </w:p>
        </w:tc>
        <w:tc>
          <w:tcPr>
            <w:tcW w:w="2608" w:type="dxa"/>
          </w:tcPr>
          <w:p w14:paraId="323AB092" w14:textId="088D71CE" w:rsidR="00022455" w:rsidRPr="0041635A" w:rsidRDefault="00022455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22455" w14:paraId="7157A4E8" w14:textId="77777777" w:rsidTr="00832622">
        <w:tc>
          <w:tcPr>
            <w:tcW w:w="2405" w:type="dxa"/>
          </w:tcPr>
          <w:p w14:paraId="33524111" w14:textId="5989A95C" w:rsidR="00022455" w:rsidRPr="0041635A" w:rsidRDefault="005C614E" w:rsidP="00022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0"/>
              </w:rPr>
              <w:t>Legguards</w:t>
            </w:r>
            <w:proofErr w:type="spellEnd"/>
            <w:r w:rsidR="00190E44">
              <w:rPr>
                <w:rFonts w:ascii="Arial" w:hAnsi="Arial" w:cs="Arial"/>
                <w:color w:val="000000"/>
                <w:szCs w:val="20"/>
              </w:rPr>
              <w:t xml:space="preserve"> Storm</w:t>
            </w:r>
          </w:p>
        </w:tc>
        <w:tc>
          <w:tcPr>
            <w:tcW w:w="550" w:type="dxa"/>
          </w:tcPr>
          <w:p w14:paraId="7596EBC9" w14:textId="77777777" w:rsidR="00022455" w:rsidRPr="0041635A" w:rsidRDefault="00022455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41635A">
              <w:rPr>
                <w:rFonts w:ascii="Arial" w:hAnsi="Arial" w:cs="Arial"/>
                <w:color w:val="000000"/>
                <w:szCs w:val="20"/>
              </w:rPr>
              <w:t>II</w:t>
            </w:r>
          </w:p>
        </w:tc>
        <w:tc>
          <w:tcPr>
            <w:tcW w:w="2608" w:type="dxa"/>
          </w:tcPr>
          <w:p w14:paraId="39E06A37" w14:textId="3553B1BF" w:rsidR="00022455" w:rsidRPr="0041635A" w:rsidRDefault="00022455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22455" w14:paraId="6C85B789" w14:textId="77777777" w:rsidTr="00832622">
        <w:tc>
          <w:tcPr>
            <w:tcW w:w="2405" w:type="dxa"/>
          </w:tcPr>
          <w:p w14:paraId="4A5E4BD2" w14:textId="7309B2B7" w:rsidR="00022455" w:rsidRPr="0041635A" w:rsidRDefault="00190E44" w:rsidP="00022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Kickers Storm</w:t>
            </w:r>
          </w:p>
        </w:tc>
        <w:tc>
          <w:tcPr>
            <w:tcW w:w="550" w:type="dxa"/>
          </w:tcPr>
          <w:p w14:paraId="1E8F94BA" w14:textId="77777777" w:rsidR="00022455" w:rsidRPr="0041635A" w:rsidRDefault="00022455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II</w:t>
            </w:r>
          </w:p>
        </w:tc>
        <w:tc>
          <w:tcPr>
            <w:tcW w:w="2608" w:type="dxa"/>
          </w:tcPr>
          <w:p w14:paraId="05496A75" w14:textId="77777777" w:rsidR="00022455" w:rsidRPr="0041635A" w:rsidRDefault="00022455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22455" w14:paraId="13CC0BE3" w14:textId="77777777" w:rsidTr="00832622">
        <w:tc>
          <w:tcPr>
            <w:tcW w:w="2405" w:type="dxa"/>
          </w:tcPr>
          <w:p w14:paraId="60DEE2FA" w14:textId="49C5E719" w:rsidR="00022455" w:rsidRDefault="003608BE" w:rsidP="00022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8BE">
              <w:rPr>
                <w:rFonts w:ascii="Arial" w:hAnsi="Arial" w:cs="Arial"/>
                <w:color w:val="000000"/>
                <w:szCs w:val="20"/>
              </w:rPr>
              <w:t>Left hand glove Rise</w:t>
            </w:r>
          </w:p>
        </w:tc>
        <w:tc>
          <w:tcPr>
            <w:tcW w:w="550" w:type="dxa"/>
          </w:tcPr>
          <w:p w14:paraId="61B67359" w14:textId="62D82106" w:rsidR="00022455" w:rsidRPr="00832622" w:rsidRDefault="00832622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32622">
              <w:rPr>
                <w:rFonts w:ascii="Arial" w:hAnsi="Arial" w:cs="Arial"/>
                <w:color w:val="000000"/>
                <w:szCs w:val="20"/>
              </w:rPr>
              <w:t>II</w:t>
            </w:r>
          </w:p>
        </w:tc>
        <w:tc>
          <w:tcPr>
            <w:tcW w:w="2608" w:type="dxa"/>
          </w:tcPr>
          <w:p w14:paraId="2F741811" w14:textId="77777777" w:rsidR="00022455" w:rsidRDefault="00022455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0E44" w14:paraId="13E5144D" w14:textId="77777777" w:rsidTr="00832622">
        <w:tc>
          <w:tcPr>
            <w:tcW w:w="2405" w:type="dxa"/>
          </w:tcPr>
          <w:p w14:paraId="5FFEB1B5" w14:textId="16A43EB4" w:rsidR="00190E44" w:rsidRPr="003608BE" w:rsidRDefault="003608BE" w:rsidP="00022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r w:rsidRPr="003608BE">
              <w:rPr>
                <w:rFonts w:ascii="Arial" w:hAnsi="Arial" w:cs="Arial"/>
                <w:color w:val="000000"/>
                <w:szCs w:val="20"/>
              </w:rPr>
              <w:t>Left hand glove Sky</w:t>
            </w:r>
          </w:p>
        </w:tc>
        <w:tc>
          <w:tcPr>
            <w:tcW w:w="550" w:type="dxa"/>
          </w:tcPr>
          <w:p w14:paraId="48F467A3" w14:textId="498921B7" w:rsidR="00190E44" w:rsidRPr="00832622" w:rsidRDefault="00832622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32622">
              <w:rPr>
                <w:rFonts w:ascii="Arial" w:hAnsi="Arial" w:cs="Arial"/>
                <w:color w:val="000000"/>
                <w:szCs w:val="20"/>
              </w:rPr>
              <w:t>II</w:t>
            </w:r>
          </w:p>
        </w:tc>
        <w:tc>
          <w:tcPr>
            <w:tcW w:w="2608" w:type="dxa"/>
          </w:tcPr>
          <w:p w14:paraId="6338C4DC" w14:textId="4E388691" w:rsidR="00190E44" w:rsidRPr="00A77335" w:rsidRDefault="00453438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2754/4791/162/07/23/0611</w:t>
            </w:r>
          </w:p>
        </w:tc>
      </w:tr>
      <w:tr w:rsidR="00190E44" w14:paraId="26E1DE7C" w14:textId="77777777" w:rsidTr="00832622">
        <w:tc>
          <w:tcPr>
            <w:tcW w:w="2405" w:type="dxa"/>
          </w:tcPr>
          <w:p w14:paraId="6B62AD7B" w14:textId="2AF9F1FA" w:rsidR="00190E44" w:rsidRPr="003608BE" w:rsidRDefault="003608BE" w:rsidP="00022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r w:rsidRPr="003608BE">
              <w:rPr>
                <w:rFonts w:ascii="Arial" w:hAnsi="Arial" w:cs="Arial"/>
                <w:color w:val="000000"/>
                <w:szCs w:val="20"/>
              </w:rPr>
              <w:t>Left hand glove Storm</w:t>
            </w:r>
          </w:p>
        </w:tc>
        <w:tc>
          <w:tcPr>
            <w:tcW w:w="550" w:type="dxa"/>
          </w:tcPr>
          <w:p w14:paraId="43A63262" w14:textId="0B2C5DB7" w:rsidR="00190E44" w:rsidRPr="00832622" w:rsidRDefault="00832622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32622">
              <w:rPr>
                <w:rFonts w:ascii="Arial" w:hAnsi="Arial" w:cs="Arial"/>
                <w:color w:val="000000"/>
                <w:szCs w:val="20"/>
              </w:rPr>
              <w:t>II</w:t>
            </w:r>
          </w:p>
        </w:tc>
        <w:tc>
          <w:tcPr>
            <w:tcW w:w="2608" w:type="dxa"/>
          </w:tcPr>
          <w:p w14:paraId="59E7A640" w14:textId="11C3244E" w:rsidR="00190E44" w:rsidRPr="00EA3921" w:rsidRDefault="00EA3921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>
              <w:rPr>
                <w:rFonts w:ascii="Arial" w:hAnsi="Arial" w:cs="Arial"/>
                <w:color w:val="000000"/>
                <w:szCs w:val="20"/>
              </w:rPr>
              <w:t>2754/</w:t>
            </w:r>
            <w:r w:rsidR="00FF0930">
              <w:rPr>
                <w:rFonts w:ascii="Arial" w:hAnsi="Arial" w:cs="Arial"/>
                <w:color w:val="000000"/>
                <w:szCs w:val="20"/>
              </w:rPr>
              <w:t>4791/162/07/23/0612</w:t>
            </w:r>
          </w:p>
        </w:tc>
      </w:tr>
      <w:tr w:rsidR="00190E44" w14:paraId="2621CDDB" w14:textId="77777777" w:rsidTr="00832622">
        <w:tc>
          <w:tcPr>
            <w:tcW w:w="2405" w:type="dxa"/>
          </w:tcPr>
          <w:p w14:paraId="22241116" w14:textId="4C7BF76B" w:rsidR="00190E44" w:rsidRPr="00937F9F" w:rsidRDefault="003608BE" w:rsidP="00022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r w:rsidRPr="00937F9F">
              <w:rPr>
                <w:rFonts w:ascii="Arial" w:hAnsi="Arial" w:cs="Arial"/>
                <w:color w:val="000000"/>
                <w:szCs w:val="20"/>
              </w:rPr>
              <w:t xml:space="preserve">Right hand glove </w:t>
            </w:r>
            <w:r w:rsidR="00937F9F" w:rsidRPr="00937F9F">
              <w:rPr>
                <w:rFonts w:ascii="Arial" w:hAnsi="Arial" w:cs="Arial"/>
                <w:color w:val="000000"/>
                <w:szCs w:val="20"/>
              </w:rPr>
              <w:t>Rise</w:t>
            </w:r>
          </w:p>
        </w:tc>
        <w:tc>
          <w:tcPr>
            <w:tcW w:w="550" w:type="dxa"/>
          </w:tcPr>
          <w:p w14:paraId="5CB0433F" w14:textId="58C85A8F" w:rsidR="00190E44" w:rsidRPr="00832622" w:rsidRDefault="00832622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32622">
              <w:rPr>
                <w:rFonts w:ascii="Arial" w:hAnsi="Arial" w:cs="Arial"/>
                <w:color w:val="000000"/>
                <w:szCs w:val="20"/>
              </w:rPr>
              <w:t>II</w:t>
            </w:r>
          </w:p>
        </w:tc>
        <w:tc>
          <w:tcPr>
            <w:tcW w:w="2608" w:type="dxa"/>
          </w:tcPr>
          <w:p w14:paraId="7110A1F3" w14:textId="77777777" w:rsidR="00190E44" w:rsidRDefault="00190E44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0E44" w14:paraId="15CADBF4" w14:textId="77777777" w:rsidTr="00832622">
        <w:tc>
          <w:tcPr>
            <w:tcW w:w="2405" w:type="dxa"/>
          </w:tcPr>
          <w:p w14:paraId="43715F1F" w14:textId="3FE74234" w:rsidR="00190E44" w:rsidRPr="00937F9F" w:rsidRDefault="00937F9F" w:rsidP="00022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Cs w:val="20"/>
              </w:rPr>
            </w:pPr>
            <w:r w:rsidRPr="00937F9F">
              <w:rPr>
                <w:rFonts w:ascii="Arial" w:hAnsi="Arial" w:cs="Arial"/>
                <w:color w:val="000000"/>
                <w:szCs w:val="20"/>
              </w:rPr>
              <w:t>Right hand glove Sky</w:t>
            </w:r>
          </w:p>
        </w:tc>
        <w:tc>
          <w:tcPr>
            <w:tcW w:w="550" w:type="dxa"/>
          </w:tcPr>
          <w:p w14:paraId="6F5B0B3D" w14:textId="5678C30F" w:rsidR="00190E44" w:rsidRPr="00832622" w:rsidRDefault="00832622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32622">
              <w:rPr>
                <w:rFonts w:ascii="Arial" w:hAnsi="Arial" w:cs="Arial"/>
                <w:color w:val="000000"/>
                <w:szCs w:val="20"/>
              </w:rPr>
              <w:t>II</w:t>
            </w:r>
          </w:p>
        </w:tc>
        <w:tc>
          <w:tcPr>
            <w:tcW w:w="2608" w:type="dxa"/>
          </w:tcPr>
          <w:p w14:paraId="12CB2158" w14:textId="77777777" w:rsidR="00190E44" w:rsidRDefault="00190E44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190E44" w14:paraId="2230FD1D" w14:textId="77777777" w:rsidTr="00832622">
        <w:tc>
          <w:tcPr>
            <w:tcW w:w="2405" w:type="dxa"/>
          </w:tcPr>
          <w:p w14:paraId="74D0EFA0" w14:textId="484BBDB5" w:rsidR="00190E44" w:rsidRDefault="00832622" w:rsidP="0002245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32622">
              <w:rPr>
                <w:rFonts w:ascii="Arial" w:hAnsi="Arial" w:cs="Arial"/>
                <w:color w:val="000000"/>
                <w:szCs w:val="20"/>
              </w:rPr>
              <w:t>Right hand glove Storm</w:t>
            </w:r>
          </w:p>
        </w:tc>
        <w:tc>
          <w:tcPr>
            <w:tcW w:w="550" w:type="dxa"/>
          </w:tcPr>
          <w:p w14:paraId="0E85C829" w14:textId="36B33CD3" w:rsidR="00190E44" w:rsidRPr="00832622" w:rsidRDefault="00832622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32622">
              <w:rPr>
                <w:rFonts w:ascii="Arial" w:hAnsi="Arial" w:cs="Arial"/>
                <w:color w:val="000000"/>
                <w:szCs w:val="20"/>
              </w:rPr>
              <w:t>II</w:t>
            </w:r>
          </w:p>
        </w:tc>
        <w:tc>
          <w:tcPr>
            <w:tcW w:w="2608" w:type="dxa"/>
          </w:tcPr>
          <w:p w14:paraId="3D5C8A43" w14:textId="77777777" w:rsidR="00190E44" w:rsidRDefault="00190E44" w:rsidP="00022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109C657" w14:textId="77777777" w:rsidR="00A62D76" w:rsidRPr="00C6227D" w:rsidRDefault="00A62D76" w:rsidP="00A62D76">
      <w:pPr>
        <w:pStyle w:val="Default"/>
        <w:rPr>
          <w:lang w:val="en-GB"/>
        </w:rPr>
      </w:pPr>
    </w:p>
    <w:p w14:paraId="2A1DE83C" w14:textId="3DD5AAAB" w:rsidR="00000000" w:rsidRDefault="00000000" w:rsidP="000B333C"/>
    <w:sectPr w:rsidR="00CE5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Century Gothic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A5E33"/>
    <w:multiLevelType w:val="hybridMultilevel"/>
    <w:tmpl w:val="1666C9C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2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76"/>
    <w:rsid w:val="00022455"/>
    <w:rsid w:val="00067E99"/>
    <w:rsid w:val="00095F56"/>
    <w:rsid w:val="000B333C"/>
    <w:rsid w:val="0017329F"/>
    <w:rsid w:val="00177900"/>
    <w:rsid w:val="00190E44"/>
    <w:rsid w:val="001A4EAB"/>
    <w:rsid w:val="001B2957"/>
    <w:rsid w:val="00211216"/>
    <w:rsid w:val="0027207F"/>
    <w:rsid w:val="002C62FB"/>
    <w:rsid w:val="00350987"/>
    <w:rsid w:val="003608BE"/>
    <w:rsid w:val="0041635A"/>
    <w:rsid w:val="00435FA6"/>
    <w:rsid w:val="00453438"/>
    <w:rsid w:val="004D05A4"/>
    <w:rsid w:val="0055127D"/>
    <w:rsid w:val="00575E32"/>
    <w:rsid w:val="005C614E"/>
    <w:rsid w:val="00622765"/>
    <w:rsid w:val="00624B0C"/>
    <w:rsid w:val="006756C2"/>
    <w:rsid w:val="00681CF1"/>
    <w:rsid w:val="006B31BE"/>
    <w:rsid w:val="006B619D"/>
    <w:rsid w:val="00741F83"/>
    <w:rsid w:val="007B314F"/>
    <w:rsid w:val="007B7831"/>
    <w:rsid w:val="00832622"/>
    <w:rsid w:val="00857B56"/>
    <w:rsid w:val="008D2922"/>
    <w:rsid w:val="008D5793"/>
    <w:rsid w:val="00937F9F"/>
    <w:rsid w:val="0099381E"/>
    <w:rsid w:val="009A68C1"/>
    <w:rsid w:val="00A26A12"/>
    <w:rsid w:val="00A62D76"/>
    <w:rsid w:val="00A77335"/>
    <w:rsid w:val="00AF79EE"/>
    <w:rsid w:val="00B02FC4"/>
    <w:rsid w:val="00B4209E"/>
    <w:rsid w:val="00B66D18"/>
    <w:rsid w:val="00B6761B"/>
    <w:rsid w:val="00B87AAE"/>
    <w:rsid w:val="00B91BD8"/>
    <w:rsid w:val="00BB6206"/>
    <w:rsid w:val="00C935D1"/>
    <w:rsid w:val="00DD05E2"/>
    <w:rsid w:val="00E173DF"/>
    <w:rsid w:val="00E75FBF"/>
    <w:rsid w:val="00EA3921"/>
    <w:rsid w:val="00EA64E6"/>
    <w:rsid w:val="00F03635"/>
    <w:rsid w:val="00F267B3"/>
    <w:rsid w:val="00F3452D"/>
    <w:rsid w:val="00F35CBA"/>
    <w:rsid w:val="00FB42B5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4936B"/>
  <w15:chartTrackingRefBased/>
  <w15:docId w15:val="{4F8F5CEE-F68A-4F13-8C0E-FB34267F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utura" w:eastAsiaTheme="minorHAnsi" w:hAnsi="futura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62D76"/>
    <w:rPr>
      <w:rFonts w:ascii="Verdana" w:hAnsi="Verdana"/>
      <w:sz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62D76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character" w:styleId="Hyperlink">
    <w:name w:val="Hyperlink"/>
    <w:basedOn w:val="Standaardalinea-lettertype"/>
    <w:uiPriority w:val="99"/>
    <w:unhideWhenUsed/>
    <w:rsid w:val="00A62D76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B87AAE"/>
    <w:pPr>
      <w:ind w:left="720"/>
      <w:contextualSpacing/>
    </w:pPr>
  </w:style>
  <w:style w:type="table" w:styleId="Tabelraster">
    <w:name w:val="Table Grid"/>
    <w:basedOn w:val="Standaardtabel"/>
    <w:uiPriority w:val="39"/>
    <w:rsid w:val="0035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C65C07BB4EF43A3E761D4DFC66E87" ma:contentTypeVersion="18" ma:contentTypeDescription="Een nieuw document maken." ma:contentTypeScope="" ma:versionID="7e507c952892d0eb9525b002e1ae8c9c">
  <xsd:schema xmlns:xsd="http://www.w3.org/2001/XMLSchema" xmlns:xs="http://www.w3.org/2001/XMLSchema" xmlns:p="http://schemas.microsoft.com/office/2006/metadata/properties" xmlns:ns2="26a40593-e2ef-4ca8-b3d6-8293d8661fe4" xmlns:ns3="bfa6abf5-c2a4-49b8-94f7-c2347de2a529" targetNamespace="http://schemas.microsoft.com/office/2006/metadata/properties" ma:root="true" ma:fieldsID="e03ac2da693a30d52477359c0951d9d5" ns2:_="" ns3:_="">
    <xsd:import namespace="26a40593-e2ef-4ca8-b3d6-8293d8661fe4"/>
    <xsd:import namespace="bfa6abf5-c2a4-49b8-94f7-c2347de2a5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40593-e2ef-4ca8-b3d6-8293d8661f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8b677820-709a-40ee-90fa-3cfc0022a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abf5-c2a4-49b8-94f7-c2347de2a52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10cae8-bff1-405e-b9a2-64d17b2a6436}" ma:internalName="TaxCatchAll" ma:showField="CatchAllData" ma:web="bfa6abf5-c2a4-49b8-94f7-c2347de2a5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a6abf5-c2a4-49b8-94f7-c2347de2a529" xsi:nil="true"/>
    <lcf76f155ced4ddcb4097134ff3c332f xmlns="26a40593-e2ef-4ca8-b3d6-8293d8661f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D11FB3-F6CE-41B0-9E32-256241AB2008}"/>
</file>

<file path=customXml/itemProps2.xml><?xml version="1.0" encoding="utf-8"?>
<ds:datastoreItem xmlns:ds="http://schemas.openxmlformats.org/officeDocument/2006/customXml" ds:itemID="{0D95D018-A72F-49EB-9986-693C41CD5A52}"/>
</file>

<file path=customXml/itemProps3.xml><?xml version="1.0" encoding="utf-8"?>
<ds:datastoreItem xmlns:ds="http://schemas.openxmlformats.org/officeDocument/2006/customXml" ds:itemID="{F3904F47-8A45-41AA-B895-A66FF38FC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BlackBear</dc:creator>
  <cp:keywords/>
  <dc:description/>
  <cp:lastModifiedBy>BUCK services</cp:lastModifiedBy>
  <cp:revision>17</cp:revision>
  <dcterms:created xsi:type="dcterms:W3CDTF">2023-08-03T06:39:00Z</dcterms:created>
  <dcterms:modified xsi:type="dcterms:W3CDTF">2023-08-03T06:53:00Z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0x010100802C65C07BB4EF43A3E761D4DFC66E87</vt:lpwstr>
  </property>
</Properties>
</file>